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3253" w14:textId="5FBEA287" w:rsidR="00D464B9" w:rsidRDefault="00D464B9" w:rsidP="00D464B9">
      <w:pPr>
        <w:pStyle w:val="NoSpacing"/>
      </w:pPr>
      <w:r>
        <w:t>Council meeting</w:t>
      </w:r>
    </w:p>
    <w:p w14:paraId="2F6DF900" w14:textId="5AF3656C" w:rsidR="00D464B9" w:rsidRDefault="00D464B9" w:rsidP="00D464B9">
      <w:pPr>
        <w:pStyle w:val="NoSpacing"/>
      </w:pPr>
      <w:r>
        <w:t>July 21, 2020</w:t>
      </w:r>
    </w:p>
    <w:p w14:paraId="4686C217" w14:textId="3AD0CEBD" w:rsidR="00623E6D" w:rsidRDefault="00623E6D" w:rsidP="00D464B9">
      <w:pPr>
        <w:pStyle w:val="NoSpacing"/>
      </w:pPr>
    </w:p>
    <w:p w14:paraId="7797EF17" w14:textId="22A28634" w:rsidR="00623E6D" w:rsidRDefault="00623E6D" w:rsidP="00D464B9">
      <w:pPr>
        <w:pStyle w:val="NoSpacing"/>
      </w:pPr>
      <w:r>
        <w:t>PRESENT:  Mayor Avery</w:t>
      </w:r>
    </w:p>
    <w:p w14:paraId="500348EA" w14:textId="2911128D" w:rsidR="00623E6D" w:rsidRDefault="00623E6D" w:rsidP="00D464B9">
      <w:pPr>
        <w:pStyle w:val="NoSpacing"/>
      </w:pPr>
    </w:p>
    <w:p w14:paraId="0F016106" w14:textId="38526904" w:rsidR="00623E6D" w:rsidRDefault="00623E6D" w:rsidP="00D464B9">
      <w:pPr>
        <w:pStyle w:val="NoSpacing"/>
      </w:pPr>
      <w:r>
        <w:t>COUNCIL MEMBERS:  Co. Logston</w:t>
      </w:r>
    </w:p>
    <w:p w14:paraId="07EC9DF5" w14:textId="787CD626" w:rsidR="00623E6D" w:rsidRDefault="00623E6D" w:rsidP="00D464B9">
      <w:pPr>
        <w:pStyle w:val="NoSpacing"/>
      </w:pPr>
      <w:r>
        <w:t xml:space="preserve">                                        Co. Abeyta</w:t>
      </w:r>
    </w:p>
    <w:p w14:paraId="68306D88" w14:textId="6DE827BA" w:rsidR="00623E6D" w:rsidRDefault="00623E6D" w:rsidP="00D464B9">
      <w:pPr>
        <w:pStyle w:val="NoSpacing"/>
      </w:pPr>
      <w:r>
        <w:t xml:space="preserve">                                        Co. Ferguson</w:t>
      </w:r>
    </w:p>
    <w:p w14:paraId="7E48FD82" w14:textId="09B52861" w:rsidR="00623E6D" w:rsidRDefault="00623E6D" w:rsidP="00D464B9">
      <w:pPr>
        <w:pStyle w:val="NoSpacing"/>
      </w:pPr>
      <w:r>
        <w:t xml:space="preserve">                                       Co. Wood</w:t>
      </w:r>
    </w:p>
    <w:p w14:paraId="5A18E0EA" w14:textId="077959E9" w:rsidR="00D464B9" w:rsidRDefault="00D464B9" w:rsidP="00D464B9">
      <w:pPr>
        <w:pStyle w:val="NoSpacing"/>
      </w:pPr>
    </w:p>
    <w:p w14:paraId="557AFE82" w14:textId="37BCFADE" w:rsidR="00D464B9" w:rsidRDefault="00623E6D" w:rsidP="00D464B9">
      <w:pPr>
        <w:pStyle w:val="NoSpacing"/>
      </w:pPr>
      <w:r>
        <w:t xml:space="preserve">EXCUSED: </w:t>
      </w:r>
      <w:r w:rsidR="00D464B9">
        <w:t xml:space="preserve">Co. Jorgensen </w:t>
      </w:r>
    </w:p>
    <w:p w14:paraId="461BAE5F" w14:textId="2EFD3B91" w:rsidR="00D464B9" w:rsidRDefault="00D464B9" w:rsidP="00D464B9">
      <w:pPr>
        <w:pStyle w:val="NoSpacing"/>
      </w:pPr>
    </w:p>
    <w:p w14:paraId="43E30756" w14:textId="035C1F04" w:rsidR="00D464B9" w:rsidRDefault="00D464B9" w:rsidP="00D464B9">
      <w:pPr>
        <w:pStyle w:val="NoSpacing"/>
      </w:pPr>
      <w:r>
        <w:t>Regular meeting was called to order at 6:30 P.M.  Noting those present and stating that proper Notice and Agenda had been posted.</w:t>
      </w:r>
    </w:p>
    <w:p w14:paraId="001E8658" w14:textId="2E147FB0" w:rsidR="00D464B9" w:rsidRDefault="00D464B9" w:rsidP="00D464B9">
      <w:pPr>
        <w:pStyle w:val="NoSpacing"/>
      </w:pPr>
    </w:p>
    <w:p w14:paraId="637352BC" w14:textId="1B4B99D4" w:rsidR="00D464B9" w:rsidRDefault="00D464B9" w:rsidP="00D464B9">
      <w:pPr>
        <w:pStyle w:val="NoSpacing"/>
      </w:pPr>
      <w:r>
        <w:t xml:space="preserve">Minutes:  Motion to approve minutes by </w:t>
      </w:r>
      <w:r w:rsidR="00623E6D">
        <w:t>C</w:t>
      </w:r>
      <w:r>
        <w:t xml:space="preserve">o. </w:t>
      </w:r>
      <w:r w:rsidR="00623E6D">
        <w:t>L</w:t>
      </w:r>
      <w:r>
        <w:t xml:space="preserve">ogston, seconded by </w:t>
      </w:r>
      <w:r w:rsidR="00623E6D">
        <w:t>C</w:t>
      </w:r>
      <w:r>
        <w:t xml:space="preserve">o. </w:t>
      </w:r>
      <w:r w:rsidR="00623E6D">
        <w:t>A</w:t>
      </w:r>
      <w:r>
        <w:t>beyta.  Motion passed unanimously.</w:t>
      </w:r>
    </w:p>
    <w:p w14:paraId="42AB778A" w14:textId="4715B94E" w:rsidR="00D464B9" w:rsidRDefault="00D464B9" w:rsidP="00D464B9">
      <w:pPr>
        <w:pStyle w:val="NoSpacing"/>
      </w:pPr>
    </w:p>
    <w:p w14:paraId="2772CCD0" w14:textId="3A7107E8" w:rsidR="00D464B9" w:rsidRDefault="00D464B9" w:rsidP="00D464B9">
      <w:pPr>
        <w:pStyle w:val="NoSpacing"/>
      </w:pPr>
      <w:r>
        <w:t>Petitions,</w:t>
      </w:r>
      <w:r w:rsidR="00623E6D">
        <w:t xml:space="preserve"> Remonstrances &amp; Communications:</w:t>
      </w:r>
    </w:p>
    <w:p w14:paraId="27C58233" w14:textId="5F20A5A2" w:rsidR="00D464B9" w:rsidRDefault="00D464B9" w:rsidP="00D464B9">
      <w:pPr>
        <w:pStyle w:val="NoSpacing"/>
      </w:pPr>
    </w:p>
    <w:p w14:paraId="027F2028" w14:textId="4A8E684C" w:rsidR="00D464B9" w:rsidRDefault="00D464B9" w:rsidP="00D464B9">
      <w:pPr>
        <w:pStyle w:val="NoSpacing"/>
      </w:pPr>
      <w:r>
        <w:t xml:space="preserve">Mayor </w:t>
      </w:r>
      <w:r w:rsidR="00623E6D">
        <w:t>A</w:t>
      </w:r>
      <w:r>
        <w:t xml:space="preserve">very reads a letter of resignation from Cheryl </w:t>
      </w:r>
      <w:r w:rsidR="00623E6D">
        <w:t>M</w:t>
      </w:r>
      <w:r>
        <w:t>c</w:t>
      </w:r>
      <w:r w:rsidR="00623E6D">
        <w:t>F</w:t>
      </w:r>
      <w:r>
        <w:t xml:space="preserve">arland to council.  Co. </w:t>
      </w:r>
      <w:r w:rsidR="00623E6D">
        <w:t>W</w:t>
      </w:r>
      <w:r>
        <w:t>ood ma</w:t>
      </w:r>
      <w:r w:rsidR="00623E6D">
        <w:t>k</w:t>
      </w:r>
      <w:r>
        <w:t xml:space="preserve">es a motion to have a plaque made for her years of service, seconded by </w:t>
      </w:r>
      <w:r w:rsidR="00623E6D">
        <w:t>C</w:t>
      </w:r>
      <w:r>
        <w:t xml:space="preserve">o. </w:t>
      </w:r>
      <w:r w:rsidR="00623E6D">
        <w:t>A</w:t>
      </w:r>
      <w:r>
        <w:t>beyta.  Motion passed unanimously</w:t>
      </w:r>
      <w:r w:rsidR="009F3402">
        <w:t>.</w:t>
      </w:r>
    </w:p>
    <w:p w14:paraId="5E4B2501" w14:textId="03D76E66" w:rsidR="009F3402" w:rsidRDefault="009F3402" w:rsidP="00D464B9">
      <w:pPr>
        <w:pStyle w:val="NoSpacing"/>
      </w:pPr>
    </w:p>
    <w:p w14:paraId="7AB2DE5F" w14:textId="5B609C00" w:rsidR="009F3402" w:rsidRDefault="009F3402" w:rsidP="00D464B9">
      <w:pPr>
        <w:pStyle w:val="NoSpacing"/>
      </w:pPr>
      <w:r>
        <w:t xml:space="preserve">Mayor had a phone call from </w:t>
      </w:r>
      <w:r w:rsidR="00623E6D">
        <w:t>D</w:t>
      </w:r>
      <w:r>
        <w:t xml:space="preserve">ave </w:t>
      </w:r>
      <w:r w:rsidR="00623E6D">
        <w:t>F</w:t>
      </w:r>
      <w:r>
        <w:t>ryer about an article in the paper about a couple of communities being able to hunt deer in town.  This is just for the council</w:t>
      </w:r>
      <w:r w:rsidR="00623E6D">
        <w:t>’</w:t>
      </w:r>
      <w:r>
        <w:t xml:space="preserve">s information.  </w:t>
      </w:r>
    </w:p>
    <w:p w14:paraId="0D7B673E" w14:textId="52347177" w:rsidR="009F3402" w:rsidRDefault="009F3402" w:rsidP="00D464B9">
      <w:pPr>
        <w:pStyle w:val="NoSpacing"/>
      </w:pPr>
    </w:p>
    <w:p w14:paraId="40F1C80F" w14:textId="7F7BC6B2" w:rsidR="009F3402" w:rsidRDefault="009F3402" w:rsidP="00D464B9">
      <w:pPr>
        <w:pStyle w:val="NoSpacing"/>
      </w:pPr>
      <w:r>
        <w:t xml:space="preserve">Terry Harrison – property purchase.  Christian gives council an update on this situation.  The city wants a 30’ piece of the parcel behind the wellness center.  Talked to </w:t>
      </w:r>
      <w:r w:rsidR="00623E6D">
        <w:t>J</w:t>
      </w:r>
      <w:r>
        <w:t xml:space="preserve">ane about just in the description put that the city will have the 30’ out of that parcel.  We do need a contract for this transaction.  Motion was made by </w:t>
      </w:r>
      <w:r w:rsidR="00623E6D">
        <w:t>C</w:t>
      </w:r>
      <w:r>
        <w:t xml:space="preserve">o. </w:t>
      </w:r>
      <w:r w:rsidR="00623E6D">
        <w:t>W</w:t>
      </w:r>
      <w:r>
        <w:t xml:space="preserve">ood to approve the purchase of the parcel of property of 141 linear ft behind the wellness center and his property, seconded by </w:t>
      </w:r>
      <w:r w:rsidR="00623E6D">
        <w:t>C</w:t>
      </w:r>
      <w:r>
        <w:t xml:space="preserve">o. </w:t>
      </w:r>
      <w:r w:rsidR="00623E6D">
        <w:t>L</w:t>
      </w:r>
      <w:r>
        <w:t>ogston.  Motion passed unanimously.</w:t>
      </w:r>
    </w:p>
    <w:p w14:paraId="6A1A584A" w14:textId="337662D8" w:rsidR="00BA6E9B" w:rsidRDefault="00BA6E9B" w:rsidP="00D464B9">
      <w:pPr>
        <w:pStyle w:val="NoSpacing"/>
      </w:pPr>
    </w:p>
    <w:p w14:paraId="5FBAD621" w14:textId="5B58EFD8" w:rsidR="00FA3177" w:rsidRDefault="00FA3177" w:rsidP="00D464B9">
      <w:pPr>
        <w:pStyle w:val="NoSpacing"/>
      </w:pPr>
      <w:r>
        <w:t xml:space="preserve">Co. </w:t>
      </w:r>
      <w:r w:rsidR="00623E6D">
        <w:t>A</w:t>
      </w:r>
      <w:r>
        <w:t>beyta states that we talked at our last meeting about changing some things in the ordi</w:t>
      </w:r>
      <w:r w:rsidR="00623E6D">
        <w:t>n</w:t>
      </w:r>
      <w:r>
        <w:t xml:space="preserve">ance about these same people that are getting tickets. Is this possible? Christian states that it is possible, this is typically what is done everywhere but this is not something that we have to do.  Co. </w:t>
      </w:r>
      <w:r w:rsidR="00623E6D">
        <w:t>A</w:t>
      </w:r>
      <w:r>
        <w:t xml:space="preserve">beyta states that once they are </w:t>
      </w:r>
      <w:r w:rsidR="003942EC">
        <w:t>cited,</w:t>
      </w:r>
      <w:r>
        <w:t xml:space="preserve"> they should be given 10 days and if it is not done then the fine will be imposed.  Christian states that they can be fined.  Brief discussion follows.  </w:t>
      </w:r>
      <w:r w:rsidR="007D5816">
        <w:t xml:space="preserve">Christian states that he will prepare something for the next meeting. Motion was made by </w:t>
      </w:r>
      <w:r w:rsidR="00623E6D">
        <w:t>C</w:t>
      </w:r>
      <w:r w:rsidR="007D5816">
        <w:t xml:space="preserve">o. </w:t>
      </w:r>
      <w:r w:rsidR="00623E6D">
        <w:t>A</w:t>
      </w:r>
      <w:r w:rsidR="007D5816">
        <w:t xml:space="preserve">beyta to authorize city attorney to make changes to the current nuisance ordinance, seconded by </w:t>
      </w:r>
      <w:r w:rsidR="00623E6D">
        <w:t>C</w:t>
      </w:r>
      <w:r w:rsidR="007D5816">
        <w:t xml:space="preserve">o. </w:t>
      </w:r>
      <w:r w:rsidR="00623E6D">
        <w:t>F</w:t>
      </w:r>
      <w:r w:rsidR="007D5816">
        <w:t xml:space="preserve">erguson. Motion passed unanimously. </w:t>
      </w:r>
    </w:p>
    <w:p w14:paraId="078D7DA4" w14:textId="77777777" w:rsidR="00FA3177" w:rsidRDefault="00FA3177" w:rsidP="00D464B9">
      <w:pPr>
        <w:pStyle w:val="NoSpacing"/>
      </w:pPr>
    </w:p>
    <w:p w14:paraId="6C5DD924" w14:textId="5EDB78E4" w:rsidR="00BA6E9B" w:rsidRDefault="00BA6E9B" w:rsidP="00D464B9">
      <w:pPr>
        <w:pStyle w:val="NoSpacing"/>
      </w:pPr>
      <w:r>
        <w:t xml:space="preserve">Reports from </w:t>
      </w:r>
      <w:r w:rsidR="00623E6D">
        <w:t>C</w:t>
      </w:r>
      <w:r>
        <w:t>ouncil</w:t>
      </w:r>
      <w:r w:rsidR="00623E6D">
        <w:t xml:space="preserve"> Members, Boards &amp; Committees:</w:t>
      </w:r>
    </w:p>
    <w:p w14:paraId="57C5021A" w14:textId="3BEE7790" w:rsidR="00BA6E9B" w:rsidRDefault="00BA6E9B" w:rsidP="00D464B9">
      <w:pPr>
        <w:pStyle w:val="NoSpacing"/>
      </w:pPr>
    </w:p>
    <w:p w14:paraId="466DB12B" w14:textId="367E398B" w:rsidR="00BA6E9B" w:rsidRDefault="00BA6E9B" w:rsidP="00D464B9">
      <w:pPr>
        <w:pStyle w:val="NoSpacing"/>
      </w:pPr>
      <w:r>
        <w:t>Co. Jorgensen: Excused.</w:t>
      </w:r>
    </w:p>
    <w:p w14:paraId="7A09AF84" w14:textId="609F5216" w:rsidR="00BA6E9B" w:rsidRDefault="00BA6E9B" w:rsidP="00D464B9">
      <w:pPr>
        <w:pStyle w:val="NoSpacing"/>
      </w:pPr>
    </w:p>
    <w:p w14:paraId="5B1D0F00" w14:textId="40207D99" w:rsidR="00BA6E9B" w:rsidRDefault="00BA6E9B" w:rsidP="00D464B9">
      <w:pPr>
        <w:pStyle w:val="NoSpacing"/>
      </w:pPr>
      <w:r>
        <w:t xml:space="preserve">Co. Logston:  </w:t>
      </w:r>
      <w:r w:rsidR="00BA4B06">
        <w:t>presents a copy of a sign for the cemetery.  This is not set in stone and is still looking at a couple of other companies to get us a bid on the sign.  The sign for the cemetery clean</w:t>
      </w:r>
      <w:r w:rsidR="00623E6D">
        <w:t>-</w:t>
      </w:r>
      <w:r w:rsidR="00BA4B06">
        <w:t xml:space="preserve">up, </w:t>
      </w:r>
      <w:r w:rsidR="00623E6D">
        <w:t>C</w:t>
      </w:r>
      <w:r w:rsidR="00BA4B06">
        <w:t xml:space="preserve">o. </w:t>
      </w:r>
      <w:r w:rsidR="00623E6D">
        <w:t>L</w:t>
      </w:r>
      <w:r w:rsidR="00BA4B06">
        <w:t xml:space="preserve">ogston reads what other cemeteries have posted.  Mayor suggests that he run this by </w:t>
      </w:r>
      <w:r w:rsidR="008711FE">
        <w:t>T</w:t>
      </w:r>
      <w:r w:rsidR="00BA4B06">
        <w:t xml:space="preserve">racey also before we </w:t>
      </w:r>
      <w:r w:rsidR="00BA4B06">
        <w:lastRenderedPageBreak/>
        <w:t xml:space="preserve">have them done.  Co. </w:t>
      </w:r>
      <w:r w:rsidR="008711FE">
        <w:t>L</w:t>
      </w:r>
      <w:r w:rsidR="00BA4B06">
        <w:t xml:space="preserve">ogston asks if we have cut back on watering the city properties.  Co. </w:t>
      </w:r>
      <w:r w:rsidR="008711FE">
        <w:t>A</w:t>
      </w:r>
      <w:r w:rsidR="00BA4B06">
        <w:t xml:space="preserve">beyta states that they have increased the timers on the city properties.  </w:t>
      </w:r>
    </w:p>
    <w:p w14:paraId="2C9AB817" w14:textId="46952206" w:rsidR="00BA4B06" w:rsidRDefault="00BA4B06" w:rsidP="00D464B9">
      <w:pPr>
        <w:pStyle w:val="NoSpacing"/>
      </w:pPr>
    </w:p>
    <w:p w14:paraId="62470796" w14:textId="72F43C3E" w:rsidR="00BA4B06" w:rsidRDefault="00BA4B06" w:rsidP="00D464B9">
      <w:pPr>
        <w:pStyle w:val="NoSpacing"/>
      </w:pPr>
      <w:r>
        <w:t xml:space="preserve">Co. </w:t>
      </w:r>
      <w:r w:rsidR="008711FE">
        <w:t>F</w:t>
      </w:r>
      <w:r>
        <w:t xml:space="preserve">erguson:  </w:t>
      </w:r>
      <w:r w:rsidR="008711FE">
        <w:t>W</w:t>
      </w:r>
      <w:r w:rsidR="00AF7A71">
        <w:t xml:space="preserve">e don’t have anything right now for this </w:t>
      </w:r>
      <w:r w:rsidR="003942EC">
        <w:t>month’s</w:t>
      </w:r>
      <w:r w:rsidR="00AF7A71">
        <w:t xml:space="preserve"> newsletter. Co. </w:t>
      </w:r>
      <w:r w:rsidR="008711FE">
        <w:t>W</w:t>
      </w:r>
      <w:r w:rsidR="00AF7A71">
        <w:t>ood states that we still have the swap meet tentatively scheduled for the 29</w:t>
      </w:r>
      <w:r w:rsidR="00AF7A71" w:rsidRPr="00AF7A71">
        <w:rPr>
          <w:vertAlign w:val="superscript"/>
        </w:rPr>
        <w:t>th</w:t>
      </w:r>
      <w:r w:rsidR="00AF7A71">
        <w:t xml:space="preserve"> of </w:t>
      </w:r>
      <w:r w:rsidR="008711FE">
        <w:t>A</w:t>
      </w:r>
      <w:r w:rsidR="00AF7A71">
        <w:t xml:space="preserve">ugust.  </w:t>
      </w:r>
    </w:p>
    <w:p w14:paraId="4B3061E4" w14:textId="1A28432B" w:rsidR="003E5A75" w:rsidRDefault="003E5A75" w:rsidP="00D464B9">
      <w:pPr>
        <w:pStyle w:val="NoSpacing"/>
      </w:pPr>
    </w:p>
    <w:p w14:paraId="15A58C36" w14:textId="3E7C3C90" w:rsidR="003E5A75" w:rsidRDefault="003E5A75" w:rsidP="00D464B9">
      <w:pPr>
        <w:pStyle w:val="NoSpacing"/>
      </w:pPr>
      <w:r>
        <w:t xml:space="preserve">Co. </w:t>
      </w:r>
      <w:r w:rsidR="008711FE">
        <w:t>W</w:t>
      </w:r>
      <w:r>
        <w:t xml:space="preserve">ood:  </w:t>
      </w:r>
      <w:r w:rsidR="008711FE">
        <w:t>H</w:t>
      </w:r>
      <w:r>
        <w:t xml:space="preserve">as received complaints about trees that are overhanging onto the streets.  Mayor states that this should fall under the nuisance ordinance.  Co. </w:t>
      </w:r>
      <w:r w:rsidR="008711FE">
        <w:t>W</w:t>
      </w:r>
      <w:r>
        <w:t xml:space="preserve">ood states that there are trees on the property at the </w:t>
      </w:r>
      <w:r w:rsidR="008711FE">
        <w:t>P</w:t>
      </w:r>
      <w:r>
        <w:t xml:space="preserve">ublic </w:t>
      </w:r>
      <w:r w:rsidR="008711FE">
        <w:t>S</w:t>
      </w:r>
      <w:r>
        <w:t xml:space="preserve">afety building that have died.  These trees need to be removed.  Mayor states that he has talked to the maintenance department about the whole area.  Co. </w:t>
      </w:r>
      <w:r w:rsidR="008711FE">
        <w:t>W</w:t>
      </w:r>
      <w:r>
        <w:t xml:space="preserve">ood also received a complaint about the alleyway on </w:t>
      </w:r>
      <w:r w:rsidR="008711FE">
        <w:t>P</w:t>
      </w:r>
      <w:r>
        <w:t xml:space="preserve">inion being a drug traffic area.  People need to call when things are happening.  We are at around 100 calls for the ambulance.  </w:t>
      </w:r>
      <w:r w:rsidR="008711FE">
        <w:t>W</w:t>
      </w:r>
      <w:r>
        <w:t xml:space="preserve">e are testing on the hands on on Thursday and will be doing the written soon.  </w:t>
      </w:r>
      <w:r w:rsidR="003D40E2">
        <w:t xml:space="preserve">The funds we will receive on the grant will go towards a new heart monitor.  On the fire department we put </w:t>
      </w:r>
      <w:r w:rsidR="008711FE">
        <w:t>$</w:t>
      </w:r>
      <w:r w:rsidR="003D40E2">
        <w:t xml:space="preserve">12,500 into the fire budget. We had ordered four pairs of turnouts that should have gone into last years budget, not sure where we are on it.  Mayor talked to </w:t>
      </w:r>
      <w:r w:rsidR="008711FE">
        <w:t>G</w:t>
      </w:r>
      <w:r w:rsidR="003D40E2">
        <w:t xml:space="preserve">ary on this and it will be taken care of.  Co. </w:t>
      </w:r>
      <w:r w:rsidR="008711FE">
        <w:t>W</w:t>
      </w:r>
      <w:r w:rsidR="003D40E2">
        <w:t xml:space="preserve">ood also reports on the repairs that were done on the fire truck.  The repairs came in at </w:t>
      </w:r>
      <w:r w:rsidR="008711FE">
        <w:t>$</w:t>
      </w:r>
      <w:r w:rsidR="003D40E2">
        <w:t xml:space="preserve">3,717.00.  </w:t>
      </w:r>
    </w:p>
    <w:p w14:paraId="1ECEA808" w14:textId="79110695" w:rsidR="00472C16" w:rsidRDefault="00472C16" w:rsidP="00D464B9">
      <w:pPr>
        <w:pStyle w:val="NoSpacing"/>
      </w:pPr>
    </w:p>
    <w:p w14:paraId="1D366D81" w14:textId="0D4C5F47" w:rsidR="00472C16" w:rsidRDefault="00472C16" w:rsidP="00D464B9">
      <w:pPr>
        <w:pStyle w:val="NoSpacing"/>
      </w:pPr>
      <w:r>
        <w:t xml:space="preserve">Co. </w:t>
      </w:r>
      <w:r w:rsidR="008711FE">
        <w:t>A</w:t>
      </w:r>
      <w:r>
        <w:t xml:space="preserve">beyta:  </w:t>
      </w:r>
      <w:r w:rsidR="008711FE">
        <w:t xml:space="preserve">We are at </w:t>
      </w:r>
      <w:r>
        <w:t xml:space="preserve">16” below the spillway at the reservoir.  We had the prairie dogs taken care of, we have </w:t>
      </w:r>
      <w:r w:rsidR="008711FE">
        <w:t>T</w:t>
      </w:r>
      <w:r>
        <w:t xml:space="preserve">arget </w:t>
      </w:r>
      <w:r w:rsidR="008711FE">
        <w:t>P</w:t>
      </w:r>
      <w:r>
        <w:t xml:space="preserve">est </w:t>
      </w:r>
      <w:r w:rsidR="008711FE">
        <w:t>C</w:t>
      </w:r>
      <w:r>
        <w:t xml:space="preserve">ontrol that has been coming out to take care of them.  Co. </w:t>
      </w:r>
      <w:r w:rsidR="008711FE">
        <w:t>F</w:t>
      </w:r>
      <w:r>
        <w:t xml:space="preserve">erguson asks if the </w:t>
      </w:r>
      <w:r w:rsidR="008711FE">
        <w:t>C</w:t>
      </w:r>
      <w:r>
        <w:t xml:space="preserve">ity was aware that there was a wedding that is going to take place at the reservoir.  They cannot have this on the reservoir.  We have a 100’ watershed along the reservoir.  </w:t>
      </w:r>
      <w:r w:rsidR="001560A9">
        <w:t xml:space="preserve">Co. </w:t>
      </w:r>
      <w:r w:rsidR="008711FE">
        <w:t>A</w:t>
      </w:r>
      <w:r w:rsidR="001560A9">
        <w:t xml:space="preserve">beyta states that there has been a problem on Denver with a home that has pig pens set up right next to their home.  There is still a horrible smell coming from the property and the neighbors cannot go outside.  </w:t>
      </w:r>
      <w:r w:rsidR="00437382">
        <w:t xml:space="preserve">Mayor states that he has talked to </w:t>
      </w:r>
      <w:r w:rsidR="008711FE">
        <w:t>C</w:t>
      </w:r>
      <w:r w:rsidR="00437382">
        <w:t xml:space="preserve">ody about this and they will get with Sam, since he has dealt with this.  </w:t>
      </w:r>
    </w:p>
    <w:p w14:paraId="7B47A417" w14:textId="066EFE3F" w:rsidR="00C36199" w:rsidRDefault="00C36199" w:rsidP="00D464B9">
      <w:pPr>
        <w:pStyle w:val="NoSpacing"/>
      </w:pPr>
    </w:p>
    <w:p w14:paraId="6B1C5BF9" w14:textId="7DF454F8" w:rsidR="00C36199" w:rsidRDefault="00C36199" w:rsidP="00D464B9">
      <w:pPr>
        <w:pStyle w:val="NoSpacing"/>
      </w:pPr>
      <w:r>
        <w:t xml:space="preserve">Mayor:  </w:t>
      </w:r>
      <w:r w:rsidR="008711FE">
        <w:t>M</w:t>
      </w:r>
      <w:r>
        <w:t xml:space="preserve">ayor and </w:t>
      </w:r>
      <w:r w:rsidR="008711FE">
        <w:t>T</w:t>
      </w:r>
      <w:r>
        <w:t xml:space="preserve">racey met with </w:t>
      </w:r>
      <w:r w:rsidR="008711FE">
        <w:t>ECDC</w:t>
      </w:r>
      <w:r>
        <w:t xml:space="preserve"> and purchased a grader for </w:t>
      </w:r>
      <w:r w:rsidR="008711FE">
        <w:t>$</w:t>
      </w:r>
      <w:r>
        <w:t xml:space="preserve">2,000.  All they are requesting is that we have the media there when we finalize the purchase.  Co. </w:t>
      </w:r>
      <w:r w:rsidR="008711FE">
        <w:t>L</w:t>
      </w:r>
      <w:r>
        <w:t xml:space="preserve">ogston states that </w:t>
      </w:r>
      <w:r w:rsidR="008711FE">
        <w:t>G</w:t>
      </w:r>
      <w:r>
        <w:t xml:space="preserve">ilbert </w:t>
      </w:r>
      <w:r w:rsidR="008711FE">
        <w:t>P</w:t>
      </w:r>
      <w:r>
        <w:t xml:space="preserve">alacios deserves a lot of credit for getting this done.  We have two people to work off hours, one has showed up and we do not expect the other to show up. Thanks again to the </w:t>
      </w:r>
      <w:r w:rsidR="008711FE">
        <w:t>F</w:t>
      </w:r>
      <w:r>
        <w:t xml:space="preserve">ire </w:t>
      </w:r>
      <w:r w:rsidR="008711FE">
        <w:t>D</w:t>
      </w:r>
      <w:r>
        <w:t xml:space="preserve">epartment, </w:t>
      </w:r>
      <w:r w:rsidR="008711FE">
        <w:t>A</w:t>
      </w:r>
      <w:r>
        <w:t xml:space="preserve">mbulance and </w:t>
      </w:r>
      <w:r w:rsidR="008711FE">
        <w:t>P</w:t>
      </w:r>
      <w:r>
        <w:t xml:space="preserve">olice.  We applied for the </w:t>
      </w:r>
      <w:r w:rsidR="008711FE">
        <w:t>CARES</w:t>
      </w:r>
      <w:r>
        <w:t xml:space="preserve"> grant. The city will receive </w:t>
      </w:r>
      <w:r w:rsidR="008711FE">
        <w:t>$</w:t>
      </w:r>
      <w:r>
        <w:t xml:space="preserve">139,662.  </w:t>
      </w:r>
      <w:r w:rsidR="008D7DBB">
        <w:t xml:space="preserve">This money will be used to battle the COVID virus.  </w:t>
      </w:r>
    </w:p>
    <w:p w14:paraId="6B937FD2" w14:textId="149B870A" w:rsidR="008D7DBB" w:rsidRDefault="008D7DBB" w:rsidP="00D464B9">
      <w:pPr>
        <w:pStyle w:val="NoSpacing"/>
      </w:pPr>
    </w:p>
    <w:p w14:paraId="2D9845E7" w14:textId="2A654CD6" w:rsidR="008D7DBB" w:rsidRDefault="008D7DBB" w:rsidP="00D464B9">
      <w:pPr>
        <w:pStyle w:val="NoSpacing"/>
      </w:pPr>
      <w:r>
        <w:t>We had our consultant here working on the fraud assessment. Things are moving along on this.</w:t>
      </w:r>
    </w:p>
    <w:p w14:paraId="0B4188B5" w14:textId="6C264EDC" w:rsidR="008D7DBB" w:rsidRDefault="008D7DBB" w:rsidP="00D464B9">
      <w:pPr>
        <w:pStyle w:val="NoSpacing"/>
      </w:pPr>
    </w:p>
    <w:p w14:paraId="14AC363A" w14:textId="1EAEF156" w:rsidR="008D7DBB" w:rsidRDefault="008D7DBB" w:rsidP="00D464B9">
      <w:pPr>
        <w:pStyle w:val="NoSpacing"/>
      </w:pPr>
      <w:r>
        <w:t xml:space="preserve">New business:  </w:t>
      </w:r>
      <w:r w:rsidR="008711FE">
        <w:t>E</w:t>
      </w:r>
      <w:r>
        <w:t xml:space="preserve">mery </w:t>
      </w:r>
      <w:r w:rsidR="008711FE">
        <w:t>T</w:t>
      </w:r>
      <w:r>
        <w:t>elcom phone system.  We received two separate proposals on the phone system</w:t>
      </w:r>
      <w:r w:rsidR="008711FE">
        <w:t>, one is for a lease and the other is for a purchase</w:t>
      </w:r>
      <w:r>
        <w:t xml:space="preserve">.  Motion to approve the purchase the service by </w:t>
      </w:r>
      <w:r w:rsidR="008711FE">
        <w:t>E</w:t>
      </w:r>
      <w:r>
        <w:t xml:space="preserve">mery </w:t>
      </w:r>
      <w:r w:rsidR="008711FE">
        <w:t>T</w:t>
      </w:r>
      <w:r>
        <w:t xml:space="preserve">elcom by </w:t>
      </w:r>
      <w:r w:rsidR="008711FE">
        <w:t>C</w:t>
      </w:r>
      <w:r>
        <w:t xml:space="preserve">o. </w:t>
      </w:r>
      <w:r w:rsidR="008711FE">
        <w:t>F</w:t>
      </w:r>
      <w:r>
        <w:t xml:space="preserve">erguson, seconded by </w:t>
      </w:r>
      <w:r w:rsidR="008711FE">
        <w:t>C</w:t>
      </w:r>
      <w:r>
        <w:t xml:space="preserve">o. </w:t>
      </w:r>
      <w:r w:rsidR="008711FE">
        <w:t>A</w:t>
      </w:r>
      <w:r>
        <w:t xml:space="preserve">beyta.  Motion passed unanimously.  </w:t>
      </w:r>
    </w:p>
    <w:p w14:paraId="40CF5966" w14:textId="6DA57CD6" w:rsidR="008D7DBB" w:rsidRDefault="008D7DBB" w:rsidP="00D464B9">
      <w:pPr>
        <w:pStyle w:val="NoSpacing"/>
      </w:pPr>
    </w:p>
    <w:p w14:paraId="00B31555" w14:textId="6CA8266B" w:rsidR="008D7DBB" w:rsidRDefault="008D7DBB" w:rsidP="00D464B9">
      <w:pPr>
        <w:pStyle w:val="NoSpacing"/>
      </w:pPr>
      <w:r>
        <w:t xml:space="preserve">Co. </w:t>
      </w:r>
      <w:r w:rsidR="008711FE">
        <w:t>W</w:t>
      </w:r>
      <w:r>
        <w:t xml:space="preserve">ood states that the ambulance fee service is on the agenda.  </w:t>
      </w:r>
      <w:r w:rsidR="00992E15">
        <w:t xml:space="preserve">Co. </w:t>
      </w:r>
      <w:r w:rsidR="008711FE">
        <w:t>W</w:t>
      </w:r>
      <w:r w:rsidR="00992E15">
        <w:t xml:space="preserve">ood explains the fee schedule to council and how its regulated by the state.  Motion to approve the fee schedule for the ambulance by </w:t>
      </w:r>
      <w:r w:rsidR="008711FE">
        <w:t>C</w:t>
      </w:r>
      <w:r w:rsidR="00992E15">
        <w:t xml:space="preserve">o. </w:t>
      </w:r>
      <w:r w:rsidR="008711FE">
        <w:t>W</w:t>
      </w:r>
      <w:r w:rsidR="00992E15">
        <w:t xml:space="preserve">ood, seconded by </w:t>
      </w:r>
      <w:r w:rsidR="008711FE">
        <w:t>C</w:t>
      </w:r>
      <w:r w:rsidR="00992E15">
        <w:t xml:space="preserve">o. </w:t>
      </w:r>
      <w:r w:rsidR="008711FE">
        <w:t>A</w:t>
      </w:r>
      <w:r w:rsidR="00992E15">
        <w:t xml:space="preserve">beyta.  Motion passed unanimously.  </w:t>
      </w:r>
    </w:p>
    <w:p w14:paraId="162B630D" w14:textId="1983B866" w:rsidR="00992E15" w:rsidRDefault="00992E15" w:rsidP="00D464B9">
      <w:pPr>
        <w:pStyle w:val="NoSpacing"/>
      </w:pPr>
    </w:p>
    <w:p w14:paraId="6D45F040" w14:textId="286E9BD0" w:rsidR="00992E15" w:rsidRDefault="00992E15" w:rsidP="00D464B9">
      <w:pPr>
        <w:pStyle w:val="NoSpacing"/>
      </w:pPr>
      <w:r>
        <w:t xml:space="preserve">Co. </w:t>
      </w:r>
      <w:r w:rsidR="008711FE">
        <w:t>W</w:t>
      </w:r>
      <w:r>
        <w:t xml:space="preserve">ood states that we have two fire trucks that have old analog systems and the </w:t>
      </w:r>
      <w:r w:rsidR="008711FE">
        <w:t>C</w:t>
      </w:r>
      <w:r>
        <w:t>ounty has put in for a grant to replace these radios. We will wait to see if they get the grant for these.</w:t>
      </w:r>
    </w:p>
    <w:p w14:paraId="19549250" w14:textId="5C7DC301" w:rsidR="00992E15" w:rsidRDefault="00992E15" w:rsidP="00D464B9">
      <w:pPr>
        <w:pStyle w:val="NoSpacing"/>
      </w:pPr>
    </w:p>
    <w:p w14:paraId="5FAEE330" w14:textId="03B53BC1" w:rsidR="00992E15" w:rsidRDefault="00992E15" w:rsidP="00D464B9">
      <w:pPr>
        <w:pStyle w:val="NoSpacing"/>
      </w:pPr>
      <w:r>
        <w:lastRenderedPageBreak/>
        <w:t xml:space="preserve">Agreement with </w:t>
      </w:r>
      <w:r w:rsidR="008711FE">
        <w:t>S</w:t>
      </w:r>
      <w:r>
        <w:t xml:space="preserve">tephenson’s </w:t>
      </w:r>
      <w:r w:rsidR="008711FE">
        <w:t>M</w:t>
      </w:r>
      <w:r>
        <w:t xml:space="preserve">etal on the metal at the </w:t>
      </w:r>
      <w:r w:rsidR="008711FE">
        <w:t>T</w:t>
      </w:r>
      <w:r>
        <w:t xml:space="preserve">ransfer </w:t>
      </w:r>
      <w:r w:rsidR="008711FE">
        <w:t>S</w:t>
      </w:r>
      <w:r>
        <w:t>tation.  They will also take the refr</w:t>
      </w:r>
      <w:r w:rsidR="008711FE">
        <w:t>i</w:t>
      </w:r>
      <w:r>
        <w:t xml:space="preserve">gerators and remove the freon from the refrigerators.  They will bring up containers and we will throw what we have in there.  </w:t>
      </w:r>
    </w:p>
    <w:p w14:paraId="5C0A940A" w14:textId="1CDE27AA" w:rsidR="007613E2" w:rsidRDefault="007613E2" w:rsidP="00D464B9">
      <w:pPr>
        <w:pStyle w:val="NoSpacing"/>
      </w:pPr>
    </w:p>
    <w:p w14:paraId="11A46B0B" w14:textId="7107C848" w:rsidR="007613E2" w:rsidRDefault="007613E2" w:rsidP="00D464B9">
      <w:pPr>
        <w:pStyle w:val="NoSpacing"/>
      </w:pPr>
      <w:r>
        <w:t xml:space="preserve">Water sales to </w:t>
      </w:r>
      <w:r w:rsidR="008711FE">
        <w:t>S</w:t>
      </w:r>
      <w:r>
        <w:t xml:space="preserve">unnyside </w:t>
      </w:r>
      <w:r w:rsidR="008711FE">
        <w:t>C</w:t>
      </w:r>
      <w:r>
        <w:t>o</w:t>
      </w:r>
      <w:r w:rsidR="008711FE">
        <w:t>G</w:t>
      </w:r>
      <w:r>
        <w:t xml:space="preserve">en.  We have an opportunity to sell them water and we will be doing it with a schedule our engineers came up with.  We started the beginning of this month and at the end of the month we should receive a check for $15,000.  Mayor reads the schedule to council.  </w:t>
      </w:r>
      <w:r w:rsidR="00753F8D">
        <w:t xml:space="preserve">We are going to allow them to make a connection between the 10” line and the 8” line.  It will be metered below the treatment plant.  Christian asks if we have a written agreement? Mayor states that we just have the schedule.  Co. </w:t>
      </w:r>
      <w:r w:rsidR="008711FE">
        <w:t>A</w:t>
      </w:r>
      <w:r w:rsidR="00753F8D">
        <w:t xml:space="preserve">beyta states that he still does not agree with the connection.  We are already supplying them with water, why do we need that connection.  Co. </w:t>
      </w:r>
      <w:r w:rsidR="008711FE">
        <w:t>L</w:t>
      </w:r>
      <w:r w:rsidR="00753F8D">
        <w:t xml:space="preserve">ogston agrees with that.  Co. </w:t>
      </w:r>
      <w:r w:rsidR="008711FE">
        <w:t>F</w:t>
      </w:r>
      <w:r w:rsidR="00753F8D">
        <w:t xml:space="preserve">erguson states that they just want more.  Co. </w:t>
      </w:r>
      <w:r w:rsidR="008711FE">
        <w:t>W</w:t>
      </w:r>
      <w:r w:rsidR="00753F8D">
        <w:t xml:space="preserve">ood states that if them taking that much water and it causes a threat to the residents is there anything we can do.  Mayor states that we will have complete control of the valves.  Co. </w:t>
      </w:r>
      <w:r w:rsidR="008711FE">
        <w:t>W</w:t>
      </w:r>
      <w:r w:rsidR="00753F8D">
        <w:t xml:space="preserve">ood states that they can also take us to court and fight about those valves at a later date.  </w:t>
      </w:r>
      <w:r w:rsidR="008711FE">
        <w:t>C</w:t>
      </w:r>
      <w:r w:rsidR="00C37BCF">
        <w:t xml:space="preserve">o. </w:t>
      </w:r>
      <w:r w:rsidR="008711FE">
        <w:t>F</w:t>
      </w:r>
      <w:r w:rsidR="00C37BCF">
        <w:t xml:space="preserve">erguson suggests that we table this. Co. </w:t>
      </w:r>
      <w:r w:rsidR="008711FE">
        <w:t>L</w:t>
      </w:r>
      <w:r w:rsidR="00C37BCF">
        <w:t xml:space="preserve">ogston agrees that we table this until we have a full council.  </w:t>
      </w:r>
      <w:r w:rsidR="0034519D">
        <w:t xml:space="preserve">Co. </w:t>
      </w:r>
      <w:r w:rsidR="008711FE">
        <w:t>F</w:t>
      </w:r>
      <w:r w:rsidR="0034519D">
        <w:t xml:space="preserve">erguson suggests that we have a special meeting when we have more information and a full council.  </w:t>
      </w:r>
      <w:r w:rsidR="00AB0917">
        <w:t>The 10” line goes from the treatment plant to diversion 4.  Brief discuss</w:t>
      </w:r>
      <w:r w:rsidR="008711FE">
        <w:t>i</w:t>
      </w:r>
      <w:r w:rsidR="00AB0917">
        <w:t>on follows.  Christian states that he does not have enough knowledge on this</w:t>
      </w:r>
      <w:r w:rsidR="00C66DDD">
        <w:t xml:space="preserve"> to advise the city.  We can have a special meeting to discuss this further and make a decision then.  </w:t>
      </w:r>
      <w:bookmarkStart w:id="0" w:name="_GoBack"/>
      <w:bookmarkEnd w:id="0"/>
      <w:r w:rsidR="003A71A3">
        <w:t xml:space="preserve">Christian also suggests that we put this on our first meeting in august.  Motion by </w:t>
      </w:r>
      <w:r w:rsidR="008711FE">
        <w:t>C</w:t>
      </w:r>
      <w:r w:rsidR="003A71A3">
        <w:t xml:space="preserve">o. </w:t>
      </w:r>
      <w:r w:rsidR="008711FE">
        <w:t>F</w:t>
      </w:r>
      <w:r w:rsidR="003A71A3">
        <w:t xml:space="preserve">erguson that we table this until our first meeting in </w:t>
      </w:r>
      <w:r w:rsidR="003942EC">
        <w:t>August,</w:t>
      </w:r>
      <w:r w:rsidR="003A71A3">
        <w:t xml:space="preserve"> so we have all the information we need and a full council, seconded by </w:t>
      </w:r>
      <w:r w:rsidR="008711FE">
        <w:t>C</w:t>
      </w:r>
      <w:r w:rsidR="003A71A3">
        <w:t xml:space="preserve">o. </w:t>
      </w:r>
      <w:r w:rsidR="008711FE">
        <w:t>L</w:t>
      </w:r>
      <w:r w:rsidR="003A71A3">
        <w:t>ogston.  Motion passed unanimously.</w:t>
      </w:r>
    </w:p>
    <w:p w14:paraId="43A5243B" w14:textId="316BD04A" w:rsidR="003A71A3" w:rsidRDefault="003A71A3" w:rsidP="00D464B9">
      <w:pPr>
        <w:pStyle w:val="NoSpacing"/>
      </w:pPr>
    </w:p>
    <w:p w14:paraId="10226D18" w14:textId="16EEDA3C" w:rsidR="003A71A3" w:rsidRDefault="003A71A3" w:rsidP="00D464B9">
      <w:pPr>
        <w:pStyle w:val="NoSpacing"/>
      </w:pPr>
      <w:r>
        <w:t xml:space="preserve">Payables:  </w:t>
      </w:r>
      <w:r w:rsidR="008711FE">
        <w:t>M</w:t>
      </w:r>
      <w:r>
        <w:t xml:space="preserve">otion to approve by </w:t>
      </w:r>
      <w:r w:rsidR="008711FE">
        <w:t>C</w:t>
      </w:r>
      <w:r>
        <w:t xml:space="preserve">o. </w:t>
      </w:r>
      <w:r w:rsidR="008711FE">
        <w:t>A</w:t>
      </w:r>
      <w:r w:rsidR="00B74C22">
        <w:t xml:space="preserve">beyta, seconded by </w:t>
      </w:r>
      <w:r w:rsidR="008711FE">
        <w:t>C</w:t>
      </w:r>
      <w:r w:rsidR="00B74C22">
        <w:t xml:space="preserve">o. </w:t>
      </w:r>
      <w:r w:rsidR="008711FE">
        <w:t>F</w:t>
      </w:r>
      <w:r w:rsidR="00B74C22">
        <w:t>erguson.  Motion passed unanimously.</w:t>
      </w:r>
    </w:p>
    <w:p w14:paraId="4D38F89C" w14:textId="1DA65FC7" w:rsidR="00B74C22" w:rsidRDefault="00B74C22" w:rsidP="00D464B9">
      <w:pPr>
        <w:pStyle w:val="NoSpacing"/>
      </w:pPr>
    </w:p>
    <w:p w14:paraId="12B50660" w14:textId="3C2B6AC7" w:rsidR="00B74C22" w:rsidRDefault="00B74C22" w:rsidP="00D464B9">
      <w:pPr>
        <w:pStyle w:val="NoSpacing"/>
      </w:pPr>
      <w:r>
        <w:t xml:space="preserve">Motion to adjourn to closed session by </w:t>
      </w:r>
      <w:r w:rsidR="008711FE">
        <w:t>Co. L</w:t>
      </w:r>
      <w:r>
        <w:t xml:space="preserve">ogston, seconded by </w:t>
      </w:r>
      <w:r w:rsidR="008711FE">
        <w:t>C</w:t>
      </w:r>
      <w:r>
        <w:t xml:space="preserve">o. </w:t>
      </w:r>
      <w:r w:rsidR="008711FE">
        <w:t>A</w:t>
      </w:r>
      <w:r>
        <w:t>beyta.  Motion passed unanimously.</w:t>
      </w:r>
    </w:p>
    <w:p w14:paraId="2A2BC0E2" w14:textId="6B9375C4" w:rsidR="00B74C22" w:rsidRDefault="00B74C22" w:rsidP="00D464B9">
      <w:pPr>
        <w:pStyle w:val="NoSpacing"/>
      </w:pPr>
    </w:p>
    <w:p w14:paraId="1319CDFA" w14:textId="29AAE85A" w:rsidR="00B74C22" w:rsidRDefault="00B74C22" w:rsidP="00D464B9">
      <w:pPr>
        <w:pStyle w:val="NoSpacing"/>
      </w:pPr>
      <w:r>
        <w:t>Closed session opened at 9:19 p.m.</w:t>
      </w:r>
    </w:p>
    <w:p w14:paraId="1CA08E34" w14:textId="567C1BA2" w:rsidR="00B74C22" w:rsidRDefault="00B74C22" w:rsidP="00D464B9">
      <w:pPr>
        <w:pStyle w:val="NoSpacing"/>
      </w:pPr>
    </w:p>
    <w:p w14:paraId="723CFF46" w14:textId="0B3FA7DC" w:rsidR="00B74C22" w:rsidRDefault="00B74C22" w:rsidP="00D464B9">
      <w:pPr>
        <w:pStyle w:val="NoSpacing"/>
      </w:pPr>
      <w:r>
        <w:t xml:space="preserve">Motion to adjourn closed session by </w:t>
      </w:r>
      <w:r w:rsidR="008711FE">
        <w:t>C</w:t>
      </w:r>
      <w:r>
        <w:t xml:space="preserve">o. </w:t>
      </w:r>
      <w:r w:rsidR="008711FE">
        <w:t>F</w:t>
      </w:r>
      <w:r w:rsidR="00F72B8F">
        <w:t xml:space="preserve">erguson, seconded by </w:t>
      </w:r>
      <w:r w:rsidR="008711FE">
        <w:t>C</w:t>
      </w:r>
      <w:r w:rsidR="00F72B8F">
        <w:t xml:space="preserve">o. </w:t>
      </w:r>
      <w:r w:rsidR="008711FE">
        <w:t>L</w:t>
      </w:r>
      <w:r w:rsidR="00F72B8F">
        <w:t>ogston.  Motion passed unanimously.</w:t>
      </w:r>
    </w:p>
    <w:p w14:paraId="715F4625" w14:textId="6F12E423" w:rsidR="00F72B8F" w:rsidRDefault="00F72B8F" w:rsidP="00D464B9">
      <w:pPr>
        <w:pStyle w:val="NoSpacing"/>
      </w:pPr>
    </w:p>
    <w:p w14:paraId="42C705BB" w14:textId="5AF75872" w:rsidR="00F72B8F" w:rsidRDefault="00F72B8F" w:rsidP="00D464B9">
      <w:pPr>
        <w:pStyle w:val="NoSpacing"/>
      </w:pPr>
      <w:r>
        <w:t xml:space="preserve">Motion to open regular session by </w:t>
      </w:r>
      <w:r w:rsidR="008711FE">
        <w:t>C</w:t>
      </w:r>
      <w:r>
        <w:t xml:space="preserve">o. </w:t>
      </w:r>
      <w:r w:rsidR="008711FE">
        <w:t>A</w:t>
      </w:r>
      <w:r>
        <w:t xml:space="preserve">beyta, seconded </w:t>
      </w:r>
      <w:r w:rsidR="008711FE">
        <w:t>by Co. L</w:t>
      </w:r>
      <w:r>
        <w:t>ogston.  Motion passed unanimously.</w:t>
      </w:r>
    </w:p>
    <w:p w14:paraId="4FF57CFE" w14:textId="17C8EAE0" w:rsidR="00F72B8F" w:rsidRDefault="00F72B8F" w:rsidP="00D464B9">
      <w:pPr>
        <w:pStyle w:val="NoSpacing"/>
      </w:pPr>
    </w:p>
    <w:p w14:paraId="11E75B9C" w14:textId="5E09060C" w:rsidR="00F72B8F" w:rsidRDefault="00F72B8F" w:rsidP="00D464B9">
      <w:pPr>
        <w:pStyle w:val="NoSpacing"/>
      </w:pPr>
      <w:r>
        <w:t>There were no decisions made in closed session</w:t>
      </w:r>
      <w:r w:rsidR="008711FE">
        <w:t>.</w:t>
      </w:r>
    </w:p>
    <w:p w14:paraId="3AC88A1B" w14:textId="3A6701F4" w:rsidR="00F72B8F" w:rsidRDefault="00F72B8F" w:rsidP="00D464B9">
      <w:pPr>
        <w:pStyle w:val="NoSpacing"/>
      </w:pPr>
    </w:p>
    <w:p w14:paraId="1CC2C6CF" w14:textId="2DA02E05" w:rsidR="00F72B8F" w:rsidRDefault="00F72B8F" w:rsidP="00D464B9">
      <w:pPr>
        <w:pStyle w:val="NoSpacing"/>
      </w:pPr>
      <w:r>
        <w:t>Moti</w:t>
      </w:r>
      <w:r w:rsidR="008711FE">
        <w:t>o</w:t>
      </w:r>
      <w:r>
        <w:t>n to adjourn</w:t>
      </w:r>
      <w:r w:rsidR="008711FE">
        <w:t xml:space="preserve"> regular council meeting by Co.</w:t>
      </w:r>
      <w:r>
        <w:t xml:space="preserve"> </w:t>
      </w:r>
      <w:r w:rsidR="008711FE">
        <w:t>F</w:t>
      </w:r>
      <w:r>
        <w:t xml:space="preserve">erguson, seconded </w:t>
      </w:r>
      <w:r w:rsidR="008711FE">
        <w:t>by Co. L</w:t>
      </w:r>
      <w:r>
        <w:t>ogston.  Motion passed unanimously.</w:t>
      </w:r>
    </w:p>
    <w:p w14:paraId="751237E6" w14:textId="56F77AB3" w:rsidR="008711FE" w:rsidRDefault="008711FE" w:rsidP="00D464B9">
      <w:pPr>
        <w:pStyle w:val="NoSpacing"/>
      </w:pPr>
    </w:p>
    <w:p w14:paraId="6F2B0083" w14:textId="344A1D98" w:rsidR="008711FE" w:rsidRDefault="008711FE" w:rsidP="00D464B9">
      <w:pPr>
        <w:pStyle w:val="NoSpacing"/>
      </w:pPr>
      <w:r>
        <w:t>ATTEST:</w:t>
      </w:r>
    </w:p>
    <w:p w14:paraId="1A5E2989" w14:textId="296C3407" w:rsidR="008711FE" w:rsidRDefault="008711FE" w:rsidP="00D464B9">
      <w:pPr>
        <w:pStyle w:val="NoSpacing"/>
      </w:pPr>
    </w:p>
    <w:p w14:paraId="3714C06B" w14:textId="3226947A" w:rsidR="008711FE" w:rsidRDefault="008711FE" w:rsidP="00D464B9">
      <w:pPr>
        <w:pStyle w:val="NoSpacing"/>
      </w:pPr>
    </w:p>
    <w:p w14:paraId="0D1ACA5D" w14:textId="38BF4E36" w:rsidR="008711FE" w:rsidRDefault="008711FE" w:rsidP="00D464B9">
      <w:pPr>
        <w:pStyle w:val="NoSpacing"/>
      </w:pPr>
      <w:r>
        <w:t>Liz Holt, City Recorder                                                                       Dave Avery, Mayor</w:t>
      </w:r>
    </w:p>
    <w:sectPr w:rsidR="0087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B9"/>
    <w:rsid w:val="001560A9"/>
    <w:rsid w:val="0034519D"/>
    <w:rsid w:val="003942EC"/>
    <w:rsid w:val="003A71A3"/>
    <w:rsid w:val="003D40E2"/>
    <w:rsid w:val="003E5A75"/>
    <w:rsid w:val="00436209"/>
    <w:rsid w:val="00437382"/>
    <w:rsid w:val="004462D2"/>
    <w:rsid w:val="00472C16"/>
    <w:rsid w:val="0051586D"/>
    <w:rsid w:val="00623E6D"/>
    <w:rsid w:val="00753F8D"/>
    <w:rsid w:val="007613E2"/>
    <w:rsid w:val="007D5816"/>
    <w:rsid w:val="008711FE"/>
    <w:rsid w:val="008D7DBB"/>
    <w:rsid w:val="00992E15"/>
    <w:rsid w:val="009F3402"/>
    <w:rsid w:val="00AB0917"/>
    <w:rsid w:val="00AF7A71"/>
    <w:rsid w:val="00B74C22"/>
    <w:rsid w:val="00BA4B06"/>
    <w:rsid w:val="00BA6E9B"/>
    <w:rsid w:val="00C36199"/>
    <w:rsid w:val="00C37BCF"/>
    <w:rsid w:val="00C66DDD"/>
    <w:rsid w:val="00D464B9"/>
    <w:rsid w:val="00F02E96"/>
    <w:rsid w:val="00F72B8F"/>
    <w:rsid w:val="00FA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C1DF"/>
  <w15:chartTrackingRefBased/>
  <w15:docId w15:val="{0AAFCB10-F52E-47A5-95AC-3DD2F8C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3</cp:revision>
  <dcterms:created xsi:type="dcterms:W3CDTF">2020-08-04T15:41:00Z</dcterms:created>
  <dcterms:modified xsi:type="dcterms:W3CDTF">2020-08-04T15:42:00Z</dcterms:modified>
</cp:coreProperties>
</file>